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58" w:rsidRDefault="00BE6858" w:rsidP="00C6604C">
      <w:pPr>
        <w:spacing w:after="0"/>
        <w:jc w:val="center"/>
        <w:rPr>
          <w:rFonts w:ascii="Times New Roman" w:hAnsi="Times New Roman" w:cs="Times New Roman"/>
        </w:rPr>
      </w:pPr>
      <w:r w:rsidRPr="00966C3D">
        <w:rPr>
          <w:rFonts w:ascii="Times New Roman" w:hAnsi="Times New Roman" w:cs="Times New Roman"/>
        </w:rPr>
        <w:t xml:space="preserve">ОПИСЬ </w:t>
      </w:r>
    </w:p>
    <w:p w:rsidR="003D1A1C" w:rsidRDefault="00BE6858" w:rsidP="003D1A1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A7FE0">
        <w:rPr>
          <w:rFonts w:ascii="Times New Roman" w:eastAsia="Calibri" w:hAnsi="Times New Roman" w:cs="Times New Roman"/>
          <w:sz w:val="24"/>
          <w:szCs w:val="24"/>
        </w:rPr>
        <w:t xml:space="preserve">документов, представляемых для получения </w:t>
      </w:r>
      <w:r w:rsidR="003B11DC">
        <w:rPr>
          <w:rFonts w:ascii="Times New Roman" w:eastAsia="Calibri" w:hAnsi="Times New Roman" w:cs="Times New Roman"/>
          <w:sz w:val="24"/>
          <w:szCs w:val="24"/>
        </w:rPr>
        <w:t>гранта</w:t>
      </w:r>
      <w:r w:rsidRPr="00091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A1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3D1A1C">
        <w:rPr>
          <w:rFonts w:ascii="Times New Roman" w:eastAsia="Calibri" w:hAnsi="Times New Roman" w:cs="Times New Roman"/>
          <w:sz w:val="24"/>
          <w:szCs w:val="24"/>
        </w:rPr>
        <w:t>Агростаптап</w:t>
      </w:r>
      <w:proofErr w:type="spellEnd"/>
      <w:r w:rsidR="003D1A1C">
        <w:rPr>
          <w:rFonts w:ascii="Times New Roman" w:eastAsia="Calibri" w:hAnsi="Times New Roman" w:cs="Times New Roman"/>
          <w:sz w:val="24"/>
          <w:szCs w:val="24"/>
        </w:rPr>
        <w:t>»</w:t>
      </w:r>
      <w:r w:rsidR="003B11DC" w:rsidRPr="003B1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43F" w:rsidRPr="008E143F">
        <w:rPr>
          <w:rFonts w:ascii="Times New Roman" w:hAnsi="Times New Roman" w:cs="Times New Roman"/>
          <w:sz w:val="24"/>
          <w:szCs w:val="24"/>
        </w:rPr>
        <w:t xml:space="preserve"> </w:t>
      </w:r>
      <w:r w:rsidR="008E143F" w:rsidRPr="002253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3D1A1C" w:rsidRPr="003D1A1C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на создание системы поддержки фермеров и развитие сельской кооперации по направлению «Грант «</w:t>
      </w:r>
      <w:proofErr w:type="spellStart"/>
      <w:r w:rsidR="003D1A1C" w:rsidRPr="003D1A1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3D1A1C" w:rsidRPr="003D1A1C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Правительства Вологодской области от 24.05.2019 № 476 </w:t>
      </w:r>
    </w:p>
    <w:p w:rsidR="008E143F" w:rsidRDefault="003D1A1C" w:rsidP="003D1A1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D1A1C">
        <w:rPr>
          <w:rFonts w:ascii="Times New Roman" w:hAnsi="Times New Roman" w:cs="Times New Roman"/>
          <w:sz w:val="24"/>
          <w:szCs w:val="24"/>
        </w:rPr>
        <w:t>(ред. от 05.04.2021)</w:t>
      </w:r>
    </w:p>
    <w:p w:rsidR="00BE6858" w:rsidRDefault="00BE6858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04C" w:rsidRPr="008E143F" w:rsidRDefault="00C6604C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C6604C" w:rsidRDefault="00B15ED5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ED5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95pt;margin-top:13.15pt;width:371.25pt;height:.05pt;z-index:251658240" o:connectortype="straight"/>
        </w:pict>
      </w:r>
    </w:p>
    <w:p w:rsidR="00BE6858" w:rsidRDefault="00BE6858" w:rsidP="00C6604C">
      <w:pPr>
        <w:pStyle w:val="ConsPlusNormal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8E4E29">
        <w:rPr>
          <w:rFonts w:ascii="Times New Roman" w:eastAsia="Calibri" w:hAnsi="Times New Roman" w:cs="Times New Roman"/>
          <w:lang w:eastAsia="en-US"/>
        </w:rPr>
        <w:t>наименование</w:t>
      </w:r>
      <w:r>
        <w:rPr>
          <w:rFonts w:ascii="Times New Roman" w:eastAsia="Calibri" w:hAnsi="Times New Roman" w:cs="Times New Roman"/>
          <w:lang w:eastAsia="en-US"/>
        </w:rPr>
        <w:t xml:space="preserve"> заявителя)</w:t>
      </w:r>
    </w:p>
    <w:p w:rsidR="009F2084" w:rsidRPr="008E143F" w:rsidRDefault="009F2084" w:rsidP="00C6604C">
      <w:pPr>
        <w:pStyle w:val="ConsPlusNormal"/>
        <w:jc w:val="center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C6604C" w:rsidRDefault="00B15ED5" w:rsidP="009F208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15ED5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48.45pt;margin-top:16.65pt;width:371.25pt;height:.05pt;z-index:251659264" o:connectortype="straight"/>
        </w:pict>
      </w:r>
    </w:p>
    <w:p w:rsidR="00C6604C" w:rsidRDefault="00C6604C" w:rsidP="009F20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(муниципальный район)</w:t>
      </w:r>
    </w:p>
    <w:tbl>
      <w:tblPr>
        <w:tblStyle w:val="a3"/>
        <w:tblW w:w="9747" w:type="dxa"/>
        <w:tblLook w:val="04A0"/>
      </w:tblPr>
      <w:tblGrid>
        <w:gridCol w:w="534"/>
        <w:gridCol w:w="8221"/>
        <w:gridCol w:w="992"/>
      </w:tblGrid>
      <w:tr w:rsidR="00966C3D" w:rsidTr="0081485F"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6C3D">
              <w:rPr>
                <w:rFonts w:ascii="Times New Roman" w:hAnsi="Times New Roman" w:cs="Times New Roman"/>
              </w:rPr>
              <w:t>п</w:t>
            </w:r>
            <w:proofErr w:type="gramEnd"/>
            <w:r w:rsidRPr="00966C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1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966C3D" w:rsidTr="00C777EB">
        <w:trPr>
          <w:trHeight w:val="303"/>
        </w:trPr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966C3D" w:rsidRPr="003D1A1C" w:rsidRDefault="003B326F" w:rsidP="003B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C777EB">
        <w:trPr>
          <w:trHeight w:val="303"/>
        </w:trPr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77DF8" w:rsidRPr="003D1A1C" w:rsidRDefault="00B15ED5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1A1C" w:rsidRPr="003D1A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</w:t>
              </w:r>
            </w:hyperlink>
            <w:r w:rsidR="003D1A1C" w:rsidRPr="003D1A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(или) развития хозяйства (бизнес-план)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C777EB">
        <w:trPr>
          <w:trHeight w:val="303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3D1A1C" w:rsidRPr="003D1A1C" w:rsidRDefault="003D1A1C" w:rsidP="00826B6F">
            <w:pPr>
              <w:pStyle w:val="HTML"/>
              <w:jc w:val="both"/>
            </w:pPr>
            <w:r w:rsidRPr="003D1A1C">
              <w:rPr>
                <w:rFonts w:ascii="Times New Roman" w:hAnsi="Times New Roman" w:cs="Times New Roman"/>
                <w:sz w:val="24"/>
                <w:szCs w:val="24"/>
              </w:rPr>
              <w:t>Перечень затрат, источником финансового обеспечения которых является грант, по форме, установленной Министерством финансов Российской Федерации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C777EB">
        <w:trPr>
          <w:trHeight w:val="303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3D1A1C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D1A1C" w:rsidRPr="003B326F" w:rsidRDefault="007C39E7" w:rsidP="0025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3D1A1C" w:rsidRPr="003B326F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3D1A1C">
        <w:trPr>
          <w:trHeight w:val="292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3D1A1C" w:rsidRPr="003B326F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3D1A1C">
        <w:trPr>
          <w:trHeight w:val="267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</w:tcPr>
          <w:p w:rsidR="003D1A1C" w:rsidRPr="00C777EB" w:rsidRDefault="003D1A1C" w:rsidP="008E14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</w:tcPr>
          <w:p w:rsidR="003D1A1C" w:rsidRPr="00966C3D" w:rsidRDefault="003D1A1C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</w:tcPr>
          <w:p w:rsidR="003D1A1C" w:rsidRPr="00966C3D" w:rsidRDefault="003D1A1C" w:rsidP="0082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</w:tcPr>
          <w:p w:rsidR="003D1A1C" w:rsidRDefault="003D1A1C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</w:tcPr>
          <w:p w:rsidR="003D1A1C" w:rsidRPr="003B326F" w:rsidRDefault="003D1A1C" w:rsidP="008E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1" w:type="dxa"/>
          </w:tcPr>
          <w:p w:rsidR="003D1A1C" w:rsidRPr="003B326F" w:rsidRDefault="003D1A1C" w:rsidP="00823F74">
            <w:pPr>
              <w:pStyle w:val="a5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1" w:type="dxa"/>
          </w:tcPr>
          <w:p w:rsidR="003D1A1C" w:rsidRPr="003B326F" w:rsidRDefault="003D1A1C" w:rsidP="00544A72">
            <w:pPr>
              <w:pStyle w:val="a5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1" w:type="dxa"/>
          </w:tcPr>
          <w:p w:rsidR="003D1A1C" w:rsidRPr="00C777EB" w:rsidRDefault="003D1A1C" w:rsidP="0054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1" w:type="dxa"/>
          </w:tcPr>
          <w:p w:rsidR="003D1A1C" w:rsidRPr="00966C3D" w:rsidRDefault="003D1A1C" w:rsidP="00C67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594" w:rsidRDefault="00667594" w:rsidP="0081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85F" w:rsidRPr="00667594" w:rsidRDefault="0081485F" w:rsidP="0081485F">
      <w:pPr>
        <w:jc w:val="both"/>
        <w:rPr>
          <w:rFonts w:ascii="Times New Roman" w:hAnsi="Times New Roman" w:cs="Times New Roman"/>
          <w:sz w:val="24"/>
          <w:szCs w:val="24"/>
        </w:rPr>
      </w:pPr>
      <w:r w:rsidRPr="00667594">
        <w:rPr>
          <w:rFonts w:ascii="Times New Roman" w:hAnsi="Times New Roman" w:cs="Times New Roman"/>
          <w:sz w:val="24"/>
          <w:szCs w:val="24"/>
        </w:rPr>
        <w:t>Сдал______________</w:t>
      </w:r>
      <w:r w:rsidR="00667594" w:rsidRPr="0066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675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49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594">
        <w:rPr>
          <w:rFonts w:ascii="Times New Roman" w:hAnsi="Times New Roman" w:cs="Times New Roman"/>
          <w:sz w:val="24"/>
          <w:szCs w:val="24"/>
        </w:rPr>
        <w:t>Принял</w:t>
      </w:r>
      <w:r w:rsidR="00F549B0">
        <w:rPr>
          <w:rFonts w:ascii="Times New Roman" w:hAnsi="Times New Roman" w:cs="Times New Roman"/>
          <w:sz w:val="24"/>
          <w:szCs w:val="24"/>
        </w:rPr>
        <w:t>__</w:t>
      </w:r>
      <w:r w:rsidRPr="00667594">
        <w:rPr>
          <w:rFonts w:ascii="Times New Roman" w:hAnsi="Times New Roman" w:cs="Times New Roman"/>
          <w:sz w:val="24"/>
          <w:szCs w:val="24"/>
        </w:rPr>
        <w:t>___________</w:t>
      </w:r>
    </w:p>
    <w:sectPr w:rsidR="0081485F" w:rsidRPr="00667594" w:rsidSect="0044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7E0C"/>
    <w:multiLevelType w:val="hybridMultilevel"/>
    <w:tmpl w:val="B8F412F4"/>
    <w:lvl w:ilvl="0" w:tplc="C80E60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3D"/>
    <w:rsid w:val="00137C86"/>
    <w:rsid w:val="0015651E"/>
    <w:rsid w:val="00255121"/>
    <w:rsid w:val="0030396A"/>
    <w:rsid w:val="0033690B"/>
    <w:rsid w:val="00371DC3"/>
    <w:rsid w:val="00377DF8"/>
    <w:rsid w:val="003B11DC"/>
    <w:rsid w:val="003B326F"/>
    <w:rsid w:val="003D1A1C"/>
    <w:rsid w:val="003E4438"/>
    <w:rsid w:val="004424EF"/>
    <w:rsid w:val="00541E36"/>
    <w:rsid w:val="006453BC"/>
    <w:rsid w:val="00667594"/>
    <w:rsid w:val="006C2E4A"/>
    <w:rsid w:val="006F4C0F"/>
    <w:rsid w:val="007322E9"/>
    <w:rsid w:val="007359B1"/>
    <w:rsid w:val="00743025"/>
    <w:rsid w:val="007C39E7"/>
    <w:rsid w:val="0081485F"/>
    <w:rsid w:val="008204A5"/>
    <w:rsid w:val="00823F74"/>
    <w:rsid w:val="00826B6F"/>
    <w:rsid w:val="00833199"/>
    <w:rsid w:val="008E143F"/>
    <w:rsid w:val="0094763F"/>
    <w:rsid w:val="00966C3D"/>
    <w:rsid w:val="009F2084"/>
    <w:rsid w:val="00B15ED5"/>
    <w:rsid w:val="00B946C3"/>
    <w:rsid w:val="00BE6858"/>
    <w:rsid w:val="00C6604C"/>
    <w:rsid w:val="00C67663"/>
    <w:rsid w:val="00C777EB"/>
    <w:rsid w:val="00C872C8"/>
    <w:rsid w:val="00CA18DF"/>
    <w:rsid w:val="00E42A63"/>
    <w:rsid w:val="00ED797F"/>
    <w:rsid w:val="00F549B0"/>
    <w:rsid w:val="00F71443"/>
    <w:rsid w:val="00FD7D45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66C3D"/>
    <w:rPr>
      <w:color w:val="0000FF"/>
      <w:u w:val="single"/>
    </w:rPr>
  </w:style>
  <w:style w:type="paragraph" w:customStyle="1" w:styleId="ConsPlusNormal">
    <w:name w:val="ConsPlusNormal"/>
    <w:link w:val="ConsPlusNormal0"/>
    <w:rsid w:val="00BE6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685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326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CC1742D28032A1855D6AF38BAFADBCD7&amp;req=doc&amp;base=RLAW095&amp;n=192536&amp;dst=103862&amp;fld=134&amp;date=25.05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Bobrova.ta</cp:lastModifiedBy>
  <cp:revision>4</cp:revision>
  <dcterms:created xsi:type="dcterms:W3CDTF">2021-05-25T08:34:00Z</dcterms:created>
  <dcterms:modified xsi:type="dcterms:W3CDTF">2021-05-26T05:29:00Z</dcterms:modified>
</cp:coreProperties>
</file>